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04B739" w14:textId="65C8D757" w:rsidR="007655AB" w:rsidRDefault="007655AB" w:rsidP="007655AB">
      <w:pPr>
        <w:pStyle w:val="berschrift1"/>
      </w:pPr>
      <w:r>
        <w:t xml:space="preserve">Wellness </w:t>
      </w:r>
      <w:proofErr w:type="spellStart"/>
      <w:r>
        <w:t>Spiri</w:t>
      </w:r>
      <w:proofErr w:type="spellEnd"/>
      <w:r>
        <w:t xml:space="preserve"> Station</w:t>
      </w:r>
    </w:p>
    <w:p w14:paraId="679D1653" w14:textId="77777777" w:rsidR="007655AB" w:rsidRPr="007655AB" w:rsidRDefault="007655AB" w:rsidP="007655AB"/>
    <w:p w14:paraId="799B67C6" w14:textId="6F3D5863" w:rsidR="007655AB" w:rsidRDefault="007655AB" w:rsidP="007655AB">
      <w:pPr>
        <w:pStyle w:val="berschrift2"/>
      </w:pPr>
      <w:r>
        <w:t>Yoga</w:t>
      </w:r>
    </w:p>
    <w:p w14:paraId="1FBC664C" w14:textId="633622C8" w:rsidR="007655AB" w:rsidRDefault="007655AB" w:rsidP="007655AB">
      <w:r w:rsidRPr="007655AB">
        <w:t>Macht 10 Minuten Yoga</w:t>
      </w:r>
      <w:r>
        <w:t xml:space="preserve">. Schaut euch z.B. die Anleitung für den Sonnengruß an. </w:t>
      </w:r>
    </w:p>
    <w:p w14:paraId="72456783" w14:textId="77777777" w:rsidR="007655AB" w:rsidRPr="007655AB" w:rsidRDefault="007655AB" w:rsidP="007655AB"/>
    <w:p w14:paraId="19AD4382" w14:textId="77777777" w:rsidR="007655AB" w:rsidRDefault="007655AB" w:rsidP="007655AB">
      <w:pPr>
        <w:pStyle w:val="berschrift2"/>
      </w:pPr>
      <w:r w:rsidRPr="007655AB">
        <w:t>Pfadfindergebet</w:t>
      </w:r>
    </w:p>
    <w:p w14:paraId="0FA2D3BE" w14:textId="1B8A0DBA" w:rsidR="007655AB" w:rsidRPr="007655AB" w:rsidRDefault="007655AB" w:rsidP="007655AB">
      <w:r>
        <w:t>Lest das Pfadfindergebet gemeinsam. Besprecht was ihr von dem Gebet mitnehmt und was euch davon bewegt. Was denkt ihr über das Gebet? Wann nutzt ihr das Gebet oder wann würdet ihr das benutzten?</w:t>
      </w:r>
    </w:p>
    <w:p w14:paraId="19723C28" w14:textId="77777777" w:rsidR="007655AB" w:rsidRPr="007655AB" w:rsidRDefault="007655AB" w:rsidP="007655AB"/>
    <w:p w14:paraId="4C0766FC" w14:textId="474728C7" w:rsidR="007655AB" w:rsidRDefault="007655AB" w:rsidP="007655AB">
      <w:pPr>
        <w:pStyle w:val="berschrift2"/>
      </w:pPr>
      <w:r>
        <w:t>Abendimpuls</w:t>
      </w:r>
    </w:p>
    <w:p w14:paraId="27039A29" w14:textId="3C72C548" w:rsidR="007655AB" w:rsidRPr="007655AB" w:rsidRDefault="007655AB" w:rsidP="007655AB">
      <w:r w:rsidRPr="007655AB">
        <w:t xml:space="preserve">Schreibt einen Abendimpuls zum Thema </w:t>
      </w:r>
      <w:r>
        <w:t>„</w:t>
      </w:r>
      <w:r w:rsidRPr="007655AB">
        <w:t>Prisma - Vielfalt streuen</w:t>
      </w:r>
      <w:r>
        <w:t xml:space="preserve">“. Nutzt ihn gerne auf dem Lager. </w:t>
      </w:r>
    </w:p>
    <w:p w14:paraId="503DD8C1" w14:textId="77777777" w:rsidR="007655AB" w:rsidRPr="007655AB" w:rsidRDefault="007655AB" w:rsidP="007655AB">
      <w:r w:rsidRPr="007655AB">
        <w:t> </w:t>
      </w:r>
    </w:p>
    <w:p w14:paraId="1EB48CE7" w14:textId="2CF76D84" w:rsidR="007655AB" w:rsidRDefault="007655AB" w:rsidP="007655AB">
      <w:pPr>
        <w:pStyle w:val="berschrift2"/>
      </w:pPr>
      <w:r>
        <w:t>Kurat*innen-Suche</w:t>
      </w:r>
    </w:p>
    <w:p w14:paraId="6FB1575A" w14:textId="75A6755E" w:rsidR="007655AB" w:rsidRPr="007655AB" w:rsidRDefault="007655AB" w:rsidP="007655AB">
      <w:r w:rsidRPr="007655AB">
        <w:t xml:space="preserve">Findet eine*n Kurat*in und fragt die Person, </w:t>
      </w:r>
      <w:r>
        <w:t>was sie inspiriert hat Kurat*in zu werden.</w:t>
      </w:r>
    </w:p>
    <w:p w14:paraId="0170FF7A" w14:textId="77777777" w:rsidR="007655AB" w:rsidRPr="007655AB" w:rsidRDefault="007655AB" w:rsidP="007655AB">
      <w:r w:rsidRPr="007655AB">
        <w:t> </w:t>
      </w:r>
    </w:p>
    <w:p w14:paraId="092E1F1A" w14:textId="59E9EFF4" w:rsidR="007655AB" w:rsidRDefault="007655AB" w:rsidP="007655AB">
      <w:pPr>
        <w:pStyle w:val="berschrift2"/>
      </w:pPr>
      <w:r>
        <w:t>Tee-Meditation</w:t>
      </w:r>
    </w:p>
    <w:p w14:paraId="67058E76" w14:textId="71DCFE9E" w:rsidR="007655AB" w:rsidRPr="007655AB" w:rsidRDefault="007655AB" w:rsidP="007655AB">
      <w:r w:rsidRPr="007655AB">
        <w:t>Macht euch einen Tee und chillt min. 10 Minuten</w:t>
      </w:r>
      <w:r>
        <w:t xml:space="preserve">. </w:t>
      </w:r>
    </w:p>
    <w:p w14:paraId="5F9C2710" w14:textId="77777777" w:rsidR="00DC7152" w:rsidRDefault="00DC7152"/>
    <w:sectPr w:rsidR="00DC7152"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5AB"/>
    <w:rsid w:val="00242E50"/>
    <w:rsid w:val="00245558"/>
    <w:rsid w:val="003017B7"/>
    <w:rsid w:val="003A0220"/>
    <w:rsid w:val="005E0693"/>
    <w:rsid w:val="007655AB"/>
    <w:rsid w:val="00963389"/>
    <w:rsid w:val="00AE7785"/>
    <w:rsid w:val="00B85259"/>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4DD92A8"/>
  <w15:chartTrackingRefBased/>
  <w15:docId w15:val="{E066112B-D605-964C-AA5A-782CD4B39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7655AB"/>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655AB"/>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7655AB"/>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655AB"/>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7655AB"/>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7655AB"/>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7655AB"/>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7655AB"/>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7655AB"/>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7655AB"/>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7655AB"/>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7655AB"/>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7655AB"/>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7655AB"/>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7655AB"/>
    <w:pPr>
      <w:ind w:left="720"/>
      <w:contextualSpacing/>
    </w:pPr>
  </w:style>
  <w:style w:type="character" w:styleId="IntensiveHervorhebung">
    <w:name w:val="Intense Emphasis"/>
    <w:basedOn w:val="Absatz-Standardschriftart"/>
    <w:uiPriority w:val="21"/>
    <w:qFormat/>
    <w:rsid w:val="007655AB"/>
    <w:rPr>
      <w:i/>
      <w:iCs/>
      <w:color w:val="0F4761" w:themeColor="accent1" w:themeShade="BF"/>
    </w:rPr>
  </w:style>
  <w:style w:type="paragraph" w:styleId="IntensivesZitat">
    <w:name w:val="Intense Quote"/>
    <w:basedOn w:val="Standard"/>
    <w:next w:val="Standard"/>
    <w:link w:val="IntensivesZitatZchn"/>
    <w:uiPriority w:val="30"/>
    <w:qFormat/>
    <w:rsid w:val="007655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655AB"/>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7655A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8288087">
      <w:bodyDiv w:val="1"/>
      <w:marLeft w:val="0"/>
      <w:marRight w:val="0"/>
      <w:marTop w:val="0"/>
      <w:marBottom w:val="0"/>
      <w:divBdr>
        <w:top w:val="none" w:sz="0" w:space="0" w:color="auto"/>
        <w:left w:val="none" w:sz="0" w:space="0" w:color="auto"/>
        <w:bottom w:val="none" w:sz="0" w:space="0" w:color="auto"/>
        <w:right w:val="none" w:sz="0" w:space="0" w:color="auto"/>
      </w:divBdr>
    </w:div>
    <w:div w:id="2067678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22C2BC09-711B-4292-BE81-8F956F95BF3F}"/>
</file>

<file path=customXml/itemProps2.xml><?xml version="1.0" encoding="utf-8"?>
<ds:datastoreItem xmlns:ds="http://schemas.openxmlformats.org/officeDocument/2006/customXml" ds:itemID="{1645787F-143D-4CF9-BA4F-45D9349AA9AA}"/>
</file>

<file path=customXml/itemProps3.xml><?xml version="1.0" encoding="utf-8"?>
<ds:datastoreItem xmlns:ds="http://schemas.openxmlformats.org/officeDocument/2006/customXml" ds:itemID="{CE3E291E-DF84-4402-9305-A07BFF987A27}"/>
</file>

<file path=docProps/app.xml><?xml version="1.0" encoding="utf-8"?>
<Properties xmlns="http://schemas.openxmlformats.org/officeDocument/2006/extended-properties" xmlns:vt="http://schemas.openxmlformats.org/officeDocument/2006/docPropsVTypes">
  <Template>Normal.dotm</Template>
  <TotalTime>0</TotalTime>
  <Pages>1</Pages>
  <Words>83</Words>
  <Characters>523</Characters>
  <Application>Microsoft Office Word</Application>
  <DocSecurity>0</DocSecurity>
  <Lines>4</Lines>
  <Paragraphs>1</Paragraphs>
  <ScaleCrop>false</ScaleCrop>
  <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Wolff</dc:creator>
  <cp:keywords/>
  <dc:description/>
  <cp:lastModifiedBy>Anna Wolff</cp:lastModifiedBy>
  <cp:revision>1</cp:revision>
  <dcterms:created xsi:type="dcterms:W3CDTF">2024-10-30T20:49:00Z</dcterms:created>
  <dcterms:modified xsi:type="dcterms:W3CDTF">2024-10-30T20:57:00Z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